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9AD7" w14:textId="77777777" w:rsidR="00FD6737" w:rsidRPr="0086153E" w:rsidRDefault="00353A5B">
      <w:r w:rsidRPr="0086153E">
        <w:rPr>
          <w:noProof/>
        </w:rPr>
        <w:drawing>
          <wp:anchor distT="36576" distB="36576" distL="36576" distR="36576" simplePos="0" relativeHeight="251660288" behindDoc="0" locked="0" layoutInCell="1" allowOverlap="1" wp14:anchorId="416C72CC" wp14:editId="787CC28A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60107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401E71" wp14:editId="67DCCE0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5ADA8" w14:textId="77777777"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4683CEF0" w14:textId="77777777" w:rsidR="00476DAB" w:rsidRPr="00FD6737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49A69CE9" w14:textId="77777777"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17DE7AAD" w14:textId="77777777"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4D150521" w14:textId="77777777"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3A72AB5D" w14:textId="77777777" w:rsidR="00476DAB" w:rsidRDefault="00353A5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84.75pt;height:100.8pt;margin-top:9pt;margin-left:171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59264" stroked="f" insetpen="t">
                <v:shadow color="#ccc"/>
                <o:lock v:ext="edit" shapetype="t"/>
                <v:textbox inset="2.85pt,2.85pt,2.85pt,2.85pt">
                  <w:txbxContent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0D2D0FA3" w14:textId="77777777" w:rsidR="00FD6737" w:rsidRPr="0086153E" w:rsidRDefault="00FD6737"/>
    <w:p w14:paraId="14BD986A" w14:textId="77777777" w:rsidR="00FD6737" w:rsidRPr="0086153E" w:rsidRDefault="00FD6737"/>
    <w:p w14:paraId="488CD6D3" w14:textId="77777777" w:rsidR="00FD6737" w:rsidRPr="0086153E" w:rsidRDefault="00FD6737"/>
    <w:p w14:paraId="5E1A3EF5" w14:textId="77777777" w:rsidR="00FD6737" w:rsidRPr="0086153E" w:rsidRDefault="00FD6737"/>
    <w:p w14:paraId="2FEE22D5" w14:textId="77777777" w:rsidR="00FD6737" w:rsidRPr="0086153E" w:rsidRDefault="00FD6737"/>
    <w:p w14:paraId="5DBB1972" w14:textId="77777777" w:rsidR="00CD155B" w:rsidRPr="0086153E" w:rsidRDefault="00CD155B"/>
    <w:p w14:paraId="6DCC22F9" w14:textId="77777777" w:rsidR="00FD6737" w:rsidRPr="0086153E" w:rsidRDefault="00FD6737"/>
    <w:p w14:paraId="4B668E43" w14:textId="77777777" w:rsidR="00FD6737" w:rsidRPr="0086153E" w:rsidRDefault="00FD6737"/>
    <w:p w14:paraId="386C7815" w14:textId="77777777" w:rsidR="007D2707" w:rsidRPr="0086153E" w:rsidRDefault="007D2707">
      <w:pPr>
        <w:rPr>
          <w:sz w:val="22"/>
          <w:szCs w:val="22"/>
        </w:rPr>
      </w:pPr>
    </w:p>
    <w:p w14:paraId="34478C01" w14:textId="77777777" w:rsidR="007D2707" w:rsidRPr="0086153E" w:rsidRDefault="007D2707">
      <w:pPr>
        <w:rPr>
          <w:sz w:val="22"/>
          <w:szCs w:val="22"/>
        </w:rPr>
      </w:pPr>
    </w:p>
    <w:p w14:paraId="37D2DC0E" w14:textId="77777777" w:rsidR="007D2707" w:rsidRPr="0086153E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14:paraId="2F50C8D3" w14:textId="77777777" w:rsidR="00FE7CB8" w:rsidRPr="0086153E" w:rsidRDefault="00FE7CB8">
      <w:pPr>
        <w:rPr>
          <w:sz w:val="22"/>
          <w:szCs w:val="22"/>
        </w:rPr>
      </w:pPr>
    </w:p>
    <w:p w14:paraId="493501EC" w14:textId="77777777" w:rsidR="003A7DC3" w:rsidRPr="0086153E" w:rsidRDefault="00353A5B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 w:rsidRPr="0086153E">
        <w:rPr>
          <w:sz w:val="22"/>
          <w:szCs w:val="22"/>
          <w:u w:val="single"/>
        </w:rPr>
        <w:t xml:space="preserve">ZONING BOARD MEETING </w:t>
      </w:r>
      <w:r w:rsidR="00325A16" w:rsidRPr="0086153E">
        <w:rPr>
          <w:sz w:val="22"/>
          <w:szCs w:val="22"/>
          <w:u w:val="single"/>
        </w:rPr>
        <w:t>CANCEL</w:t>
      </w:r>
      <w:r w:rsidRPr="0086153E">
        <w:rPr>
          <w:sz w:val="22"/>
          <w:szCs w:val="22"/>
          <w:u w:val="single"/>
        </w:rPr>
        <w:t>L</w:t>
      </w:r>
      <w:r w:rsidR="00325A16" w:rsidRPr="0086153E">
        <w:rPr>
          <w:sz w:val="22"/>
          <w:szCs w:val="22"/>
          <w:u w:val="single"/>
        </w:rPr>
        <w:t xml:space="preserve">ATION </w:t>
      </w:r>
      <w:r w:rsidRPr="0086153E">
        <w:rPr>
          <w:sz w:val="22"/>
          <w:szCs w:val="22"/>
          <w:u w:val="single"/>
        </w:rPr>
        <w:t>ANNOUNCEMENT</w:t>
      </w:r>
    </w:p>
    <w:p w14:paraId="11978837" w14:textId="77777777" w:rsidR="003A7DC3" w:rsidRPr="0086153E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14:paraId="7D515269" w14:textId="77777777" w:rsidR="003A7DC3" w:rsidRPr="0086153E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14:paraId="33D37B55" w14:textId="7FC2CC48" w:rsidR="001F40E5" w:rsidRPr="0086153E" w:rsidRDefault="00353A5B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 xml:space="preserve">Take notice that </w:t>
      </w:r>
      <w:r w:rsidR="00325A16" w:rsidRPr="0086153E">
        <w:rPr>
          <w:b w:val="0"/>
          <w:sz w:val="22"/>
          <w:szCs w:val="22"/>
        </w:rPr>
        <w:t xml:space="preserve">the regularly scheduled </w:t>
      </w:r>
      <w:r w:rsidR="00A1461F" w:rsidRPr="0086153E">
        <w:rPr>
          <w:b w:val="0"/>
          <w:sz w:val="22"/>
          <w:szCs w:val="22"/>
        </w:rPr>
        <w:t>m</w:t>
      </w:r>
      <w:r w:rsidR="00325A16" w:rsidRPr="0086153E">
        <w:rPr>
          <w:b w:val="0"/>
          <w:sz w:val="22"/>
          <w:szCs w:val="22"/>
        </w:rPr>
        <w:t>eeting</w:t>
      </w:r>
      <w:r w:rsidR="00A1461F" w:rsidRPr="0086153E">
        <w:rPr>
          <w:b w:val="0"/>
          <w:sz w:val="22"/>
          <w:szCs w:val="22"/>
        </w:rPr>
        <w:t xml:space="preserve"> for </w:t>
      </w:r>
      <w:r w:rsidR="00B41BDA">
        <w:rPr>
          <w:b w:val="0"/>
          <w:sz w:val="22"/>
          <w:szCs w:val="22"/>
        </w:rPr>
        <w:t>December 11, 2024</w:t>
      </w:r>
      <w:r w:rsidR="00A1461F" w:rsidRPr="0086153E">
        <w:rPr>
          <w:b w:val="0"/>
          <w:sz w:val="22"/>
          <w:szCs w:val="22"/>
        </w:rPr>
        <w:t>,</w:t>
      </w:r>
      <w:r w:rsidR="00325A16" w:rsidRPr="0086153E">
        <w:rPr>
          <w:b w:val="0"/>
          <w:sz w:val="22"/>
          <w:szCs w:val="22"/>
        </w:rPr>
        <w:t xml:space="preserve"> of the Zoning Board of Adjustment in the Borough of Sayreville, N.J.</w:t>
      </w:r>
      <w:r w:rsidR="00B42293" w:rsidRPr="0086153E">
        <w:rPr>
          <w:b w:val="0"/>
          <w:sz w:val="22"/>
          <w:szCs w:val="22"/>
        </w:rPr>
        <w:t xml:space="preserve"> has been cancelled</w:t>
      </w:r>
      <w:r w:rsidR="006A7C21">
        <w:rPr>
          <w:b w:val="0"/>
          <w:sz w:val="22"/>
          <w:szCs w:val="22"/>
        </w:rPr>
        <w:t>.</w:t>
      </w:r>
    </w:p>
    <w:p w14:paraId="532F4904" w14:textId="77777777" w:rsidR="00D81518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14:paraId="5810EFD3" w14:textId="003EF293" w:rsidR="007F21C6" w:rsidRPr="0086153E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F5A98" w:rsidRPr="0086153E">
        <w:rPr>
          <w:b w:val="0"/>
          <w:sz w:val="22"/>
          <w:szCs w:val="22"/>
        </w:rPr>
        <w:t>he next meeting will take place on</w:t>
      </w:r>
      <w:r w:rsidR="00B41BDA">
        <w:rPr>
          <w:b w:val="0"/>
          <w:sz w:val="22"/>
          <w:szCs w:val="22"/>
        </w:rPr>
        <w:t xml:space="preserve"> January22, 2025</w:t>
      </w:r>
      <w:r w:rsidR="003F5A98" w:rsidRPr="0086153E">
        <w:rPr>
          <w:b w:val="0"/>
          <w:sz w:val="22"/>
          <w:szCs w:val="22"/>
        </w:rPr>
        <w:t xml:space="preserve"> at 7:</w:t>
      </w:r>
      <w:r w:rsidR="006A7C21">
        <w:rPr>
          <w:b w:val="0"/>
          <w:sz w:val="22"/>
          <w:szCs w:val="22"/>
        </w:rPr>
        <w:t>3</w:t>
      </w:r>
      <w:r w:rsidR="003F5A98" w:rsidRPr="0086153E">
        <w:rPr>
          <w:b w:val="0"/>
          <w:sz w:val="22"/>
          <w:szCs w:val="22"/>
        </w:rPr>
        <w:t>0 PM</w:t>
      </w:r>
      <w:r w:rsidR="006A7C21">
        <w:rPr>
          <w:b w:val="0"/>
          <w:sz w:val="22"/>
          <w:szCs w:val="22"/>
        </w:rPr>
        <w:t>.</w:t>
      </w:r>
      <w:r w:rsidR="00955E29" w:rsidRPr="008615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</w:t>
      </w:r>
      <w:r w:rsidR="0017119C" w:rsidRPr="0086153E">
        <w:rPr>
          <w:b w:val="0"/>
          <w:sz w:val="22"/>
          <w:szCs w:val="22"/>
        </w:rPr>
        <w:t xml:space="preserve">he </w:t>
      </w:r>
      <w:r>
        <w:rPr>
          <w:b w:val="0"/>
          <w:sz w:val="22"/>
          <w:szCs w:val="22"/>
        </w:rPr>
        <w:t xml:space="preserve">scheduled meeting will be held in the </w:t>
      </w:r>
      <w:r w:rsidR="0017119C" w:rsidRPr="0086153E">
        <w:rPr>
          <w:b w:val="0"/>
          <w:sz w:val="22"/>
          <w:szCs w:val="22"/>
        </w:rPr>
        <w:t xml:space="preserve">Council Chambers </w:t>
      </w:r>
      <w:r>
        <w:rPr>
          <w:b w:val="0"/>
          <w:sz w:val="22"/>
          <w:szCs w:val="22"/>
        </w:rPr>
        <w:t>on the 3</w:t>
      </w:r>
      <w:r w:rsidRPr="00D81518">
        <w:rPr>
          <w:b w:val="0"/>
          <w:sz w:val="22"/>
          <w:szCs w:val="22"/>
          <w:vertAlign w:val="superscript"/>
        </w:rPr>
        <w:t>rd</w:t>
      </w:r>
      <w:r>
        <w:rPr>
          <w:b w:val="0"/>
          <w:sz w:val="22"/>
          <w:szCs w:val="22"/>
        </w:rPr>
        <w:t xml:space="preserve"> Floor in</w:t>
      </w:r>
      <w:r w:rsidR="0017119C" w:rsidRPr="0086153E">
        <w:rPr>
          <w:b w:val="0"/>
          <w:sz w:val="22"/>
          <w:szCs w:val="22"/>
        </w:rPr>
        <w:t xml:space="preserve"> Borough Hall, 167 Main Street, Sayreville, NJ 08872.</w:t>
      </w:r>
    </w:p>
    <w:p w14:paraId="1CCD5589" w14:textId="77777777" w:rsidR="00DB1258" w:rsidRPr="0086153E" w:rsidRDefault="00DB1258" w:rsidP="00DB125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14:paraId="0C57211E" w14:textId="7DC8179E" w:rsidR="006A7C21" w:rsidRDefault="00353A5B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N</w:t>
      </w:r>
      <w:r w:rsidR="003A7DC3" w:rsidRPr="0086153E">
        <w:rPr>
          <w:b w:val="0"/>
          <w:sz w:val="22"/>
          <w:szCs w:val="22"/>
        </w:rPr>
        <w:t xml:space="preserve">otice </w:t>
      </w:r>
      <w:r w:rsidR="008825C8" w:rsidRPr="0086153E">
        <w:rPr>
          <w:b w:val="0"/>
          <w:sz w:val="22"/>
          <w:szCs w:val="22"/>
        </w:rPr>
        <w:t xml:space="preserve">of the </w:t>
      </w:r>
      <w:r w:rsidR="006A7C21">
        <w:rPr>
          <w:b w:val="0"/>
          <w:sz w:val="22"/>
          <w:szCs w:val="22"/>
        </w:rPr>
        <w:t xml:space="preserve">cancellation of the </w:t>
      </w:r>
      <w:r w:rsidR="00B41BDA">
        <w:rPr>
          <w:b w:val="0"/>
          <w:sz w:val="22"/>
          <w:szCs w:val="22"/>
        </w:rPr>
        <w:t>December 11, 2024</w:t>
      </w:r>
      <w:r w:rsidR="008825C8" w:rsidRPr="0086153E">
        <w:rPr>
          <w:b w:val="0"/>
          <w:sz w:val="22"/>
          <w:szCs w:val="22"/>
        </w:rPr>
        <w:t xml:space="preserve"> meeting </w:t>
      </w:r>
      <w:r w:rsidRPr="0086153E">
        <w:rPr>
          <w:b w:val="0"/>
          <w:sz w:val="22"/>
          <w:szCs w:val="22"/>
        </w:rPr>
        <w:t xml:space="preserve">will be posted on the Borough Website </w:t>
      </w:r>
      <w:r w:rsidR="0087175D" w:rsidRPr="0086153E">
        <w:rPr>
          <w:b w:val="0"/>
          <w:sz w:val="22"/>
          <w:szCs w:val="22"/>
        </w:rPr>
        <w:t>and on the b</w:t>
      </w:r>
      <w:r w:rsidR="001129F2" w:rsidRPr="0086153E">
        <w:rPr>
          <w:b w:val="0"/>
          <w:sz w:val="22"/>
          <w:szCs w:val="22"/>
        </w:rPr>
        <w:t xml:space="preserve">ulletin board in Borough Hall, </w:t>
      </w:r>
      <w:r w:rsidRPr="0086153E">
        <w:rPr>
          <w:b w:val="0"/>
          <w:sz w:val="22"/>
          <w:szCs w:val="22"/>
        </w:rPr>
        <w:t>and noticed in The Home News Tribune</w:t>
      </w:r>
      <w:r w:rsidR="00955E29" w:rsidRPr="0086153E">
        <w:rPr>
          <w:b w:val="0"/>
          <w:sz w:val="22"/>
          <w:szCs w:val="22"/>
        </w:rPr>
        <w:t xml:space="preserve">. </w:t>
      </w:r>
      <w:r w:rsidR="006A7C21">
        <w:rPr>
          <w:b w:val="0"/>
          <w:sz w:val="22"/>
          <w:szCs w:val="22"/>
        </w:rPr>
        <w:t>Any questions and/or concerns please feel free to contact</w:t>
      </w:r>
    </w:p>
    <w:p w14:paraId="059E4628" w14:textId="77777777" w:rsidR="00FE7CB8" w:rsidRPr="0086153E" w:rsidRDefault="00663866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Joan M. Kemble, Board Secretary at 732-390-7077</w:t>
      </w:r>
      <w:r w:rsidR="002E0768" w:rsidRPr="0086153E">
        <w:rPr>
          <w:b w:val="0"/>
          <w:sz w:val="22"/>
          <w:szCs w:val="22"/>
        </w:rPr>
        <w:t>.</w:t>
      </w:r>
    </w:p>
    <w:p w14:paraId="23F6203C" w14:textId="77777777" w:rsidR="00FE7CB8" w:rsidRPr="0086153E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14:paraId="343F5E03" w14:textId="77777777" w:rsidR="00E215B2" w:rsidRPr="0086153E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14:paraId="7E06661D" w14:textId="77777777"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Joan M. Kemble</w:t>
      </w:r>
    </w:p>
    <w:p w14:paraId="56885C3F" w14:textId="77777777"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Secretary</w:t>
      </w:r>
    </w:p>
    <w:p w14:paraId="4847C483" w14:textId="77777777"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Zoning Board of Adjustment</w:t>
      </w:r>
    </w:p>
    <w:p w14:paraId="044AB773" w14:textId="77777777" w:rsidR="00FE7CB8" w:rsidRPr="0086153E" w:rsidRDefault="00FE7CB8" w:rsidP="00093FA1">
      <w:pPr>
        <w:jc w:val="both"/>
        <w:rPr>
          <w:sz w:val="22"/>
          <w:szCs w:val="22"/>
        </w:rPr>
      </w:pPr>
    </w:p>
    <w:sectPr w:rsidR="00FE7CB8" w:rsidRPr="0086153E" w:rsidSect="00E7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073C" w14:textId="77777777" w:rsidR="007F5597" w:rsidRDefault="00353A5B">
      <w:r>
        <w:separator/>
      </w:r>
    </w:p>
  </w:endnote>
  <w:endnote w:type="continuationSeparator" w:id="0">
    <w:p w14:paraId="56C24C29" w14:textId="77777777" w:rsidR="007F5597" w:rsidRDefault="003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C6AF" w14:textId="77777777" w:rsidR="00E73DB8" w:rsidRDefault="00E7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E79F" w14:textId="77777777" w:rsidR="00391348" w:rsidRDefault="0086153E" w:rsidP="00391348">
    <w:pPr>
      <w:pStyle w:val="Footer"/>
      <w:spacing w:line="180" w:lineRule="exact"/>
    </w:pPr>
    <w:r>
      <w:rPr>
        <w:rFonts w:ascii="Arial" w:hAnsi="Arial" w:cs="Arial"/>
        <w:sz w:val="16"/>
      </w:rPr>
      <w:t>4854-9019-8287,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2B9B" w14:textId="77777777" w:rsidR="00E73DB8" w:rsidRDefault="00E7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FCB4" w14:textId="77777777" w:rsidR="007F5597" w:rsidRDefault="00353A5B">
      <w:r>
        <w:separator/>
      </w:r>
    </w:p>
  </w:footnote>
  <w:footnote w:type="continuationSeparator" w:id="0">
    <w:p w14:paraId="780D1A67" w14:textId="77777777" w:rsidR="007F5597" w:rsidRDefault="003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0AEE" w14:textId="77777777" w:rsidR="00E73DB8" w:rsidRDefault="00E7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390C" w14:textId="77777777" w:rsidR="00E73DB8" w:rsidRDefault="00E7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2D4E" w14:textId="77777777" w:rsidR="00E73DB8" w:rsidRDefault="00E7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866E4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129F2"/>
    <w:rsid w:val="0014781C"/>
    <w:rsid w:val="001510E4"/>
    <w:rsid w:val="00153B0C"/>
    <w:rsid w:val="001554AA"/>
    <w:rsid w:val="00156605"/>
    <w:rsid w:val="0016222D"/>
    <w:rsid w:val="00164531"/>
    <w:rsid w:val="0017119C"/>
    <w:rsid w:val="00171E10"/>
    <w:rsid w:val="00173116"/>
    <w:rsid w:val="00187AE6"/>
    <w:rsid w:val="00191690"/>
    <w:rsid w:val="0019316B"/>
    <w:rsid w:val="00193E80"/>
    <w:rsid w:val="001B0D1E"/>
    <w:rsid w:val="001C2540"/>
    <w:rsid w:val="001C3399"/>
    <w:rsid w:val="001D0435"/>
    <w:rsid w:val="001E1E31"/>
    <w:rsid w:val="001E3C45"/>
    <w:rsid w:val="001E7EC4"/>
    <w:rsid w:val="001F40E5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9E3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53A5B"/>
    <w:rsid w:val="003621EA"/>
    <w:rsid w:val="003646F5"/>
    <w:rsid w:val="00373185"/>
    <w:rsid w:val="00384F3A"/>
    <w:rsid w:val="0038536E"/>
    <w:rsid w:val="00387EDE"/>
    <w:rsid w:val="00391348"/>
    <w:rsid w:val="00397A8C"/>
    <w:rsid w:val="003A6079"/>
    <w:rsid w:val="003A7DC3"/>
    <w:rsid w:val="003B3BDF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A98"/>
    <w:rsid w:val="003F5CAB"/>
    <w:rsid w:val="003F7FD6"/>
    <w:rsid w:val="00413C97"/>
    <w:rsid w:val="004140BA"/>
    <w:rsid w:val="00433AF8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236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274FD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63866"/>
    <w:rsid w:val="006737BE"/>
    <w:rsid w:val="0067397B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A7C21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862CF"/>
    <w:rsid w:val="007A18B8"/>
    <w:rsid w:val="007B3655"/>
    <w:rsid w:val="007C11C8"/>
    <w:rsid w:val="007C2EB8"/>
    <w:rsid w:val="007C3015"/>
    <w:rsid w:val="007D2707"/>
    <w:rsid w:val="007E3101"/>
    <w:rsid w:val="007E4A19"/>
    <w:rsid w:val="007F21C6"/>
    <w:rsid w:val="007F5597"/>
    <w:rsid w:val="0080032C"/>
    <w:rsid w:val="00806C29"/>
    <w:rsid w:val="008434E0"/>
    <w:rsid w:val="008478D3"/>
    <w:rsid w:val="00860A6A"/>
    <w:rsid w:val="0086153E"/>
    <w:rsid w:val="00866458"/>
    <w:rsid w:val="0087175D"/>
    <w:rsid w:val="00871D88"/>
    <w:rsid w:val="008731A9"/>
    <w:rsid w:val="00877E2F"/>
    <w:rsid w:val="008825C8"/>
    <w:rsid w:val="00893DCD"/>
    <w:rsid w:val="008963B6"/>
    <w:rsid w:val="008A312F"/>
    <w:rsid w:val="008B060C"/>
    <w:rsid w:val="008C432C"/>
    <w:rsid w:val="008D0A3C"/>
    <w:rsid w:val="008D34EC"/>
    <w:rsid w:val="008E3772"/>
    <w:rsid w:val="008F14CF"/>
    <w:rsid w:val="008F2931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5E29"/>
    <w:rsid w:val="009572AD"/>
    <w:rsid w:val="009604D6"/>
    <w:rsid w:val="0096511A"/>
    <w:rsid w:val="009801C9"/>
    <w:rsid w:val="00982864"/>
    <w:rsid w:val="00995330"/>
    <w:rsid w:val="009C49FA"/>
    <w:rsid w:val="009D11E8"/>
    <w:rsid w:val="009D6423"/>
    <w:rsid w:val="009D7A52"/>
    <w:rsid w:val="009F4331"/>
    <w:rsid w:val="00A1461F"/>
    <w:rsid w:val="00A40FCD"/>
    <w:rsid w:val="00A46A67"/>
    <w:rsid w:val="00A55BF5"/>
    <w:rsid w:val="00A5738F"/>
    <w:rsid w:val="00A75CFA"/>
    <w:rsid w:val="00A76DCC"/>
    <w:rsid w:val="00A81AD2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1BDA"/>
    <w:rsid w:val="00B42293"/>
    <w:rsid w:val="00B43C0A"/>
    <w:rsid w:val="00B453D2"/>
    <w:rsid w:val="00B5710D"/>
    <w:rsid w:val="00B606C1"/>
    <w:rsid w:val="00B71740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02CB"/>
    <w:rsid w:val="00C26590"/>
    <w:rsid w:val="00C41D4D"/>
    <w:rsid w:val="00C60730"/>
    <w:rsid w:val="00C73043"/>
    <w:rsid w:val="00C7535B"/>
    <w:rsid w:val="00C86B1E"/>
    <w:rsid w:val="00CA344C"/>
    <w:rsid w:val="00CB514A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518"/>
    <w:rsid w:val="00D818C1"/>
    <w:rsid w:val="00D81C10"/>
    <w:rsid w:val="00D92345"/>
    <w:rsid w:val="00DA799F"/>
    <w:rsid w:val="00DB1258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73DB8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2D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61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D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2024-12-03T12:21:00Z</dcterms:created>
  <dcterms:modified xsi:type="dcterms:W3CDTF">2024-12-03T12:21:00Z</dcterms:modified>
</cp:coreProperties>
</file>